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A6" w:rsidRDefault="004003A6">
      <w:pPr>
        <w:pStyle w:val="Title"/>
      </w:pPr>
      <w:r>
        <w:t>Sea Grant Project Summary Form 90-2</w:t>
      </w:r>
    </w:p>
    <w:p w:rsidR="004003A6" w:rsidRDefault="004003A6">
      <w:pPr>
        <w:jc w:val="center"/>
        <w:rPr>
          <w:sz w:val="24"/>
        </w:rPr>
      </w:pPr>
    </w:p>
    <w:p w:rsidR="004003A6" w:rsidRDefault="004003A6">
      <w:pPr>
        <w:rPr>
          <w:sz w:val="24"/>
        </w:rPr>
      </w:pPr>
      <w:r>
        <w:rPr>
          <w:b/>
          <w:sz w:val="24"/>
        </w:rPr>
        <w:t>Institution</w:t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  <w:t>New York Sea Grant Institute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02"/>
        <w:gridCol w:w="476"/>
        <w:gridCol w:w="1899"/>
        <w:gridCol w:w="1899"/>
      </w:tblGrid>
      <w:tr w:rsidR="004003A6">
        <w:trPr>
          <w:cantSplit/>
          <w:trHeight w:val="865"/>
        </w:trPr>
        <w:tc>
          <w:tcPr>
            <w:tcW w:w="9576" w:type="dxa"/>
            <w:gridSpan w:val="4"/>
          </w:tcPr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 Title: </w:t>
            </w:r>
            <w:r>
              <w:rPr>
                <w:b/>
                <w:sz w:val="24"/>
              </w:rPr>
              <w:tab/>
            </w:r>
            <w:bookmarkStart w:id="0" w:name="Text1"/>
            <w:r w:rsidR="00387BF3">
              <w:rPr>
                <w:sz w:val="24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helpText w:type="text" w:val="Type project title, generally 16 words or less, avoiding geographic-specific references. Please ensure that the title is consistent throughout proposal."/>
                  <w:statusText w:type="text" w:val="Type project title, generally 16 words or less, avoiding geographic-specific references."/>
                  <w:textInput>
                    <w:default w:val="(Type project title here. Click on and fill in yellow fields.)"/>
                  </w:textInput>
                </w:ffData>
              </w:fldChar>
            </w:r>
            <w:r w:rsidR="00387BF3">
              <w:rPr>
                <w:sz w:val="24"/>
                <w:highlight w:val="yellow"/>
              </w:rPr>
              <w:instrText xml:space="preserve"> FORMTEXT </w:instrText>
            </w:r>
            <w:r w:rsidR="00387BF3">
              <w:rPr>
                <w:sz w:val="24"/>
                <w:highlight w:val="yellow"/>
              </w:rPr>
            </w:r>
            <w:r w:rsidR="00387BF3">
              <w:rPr>
                <w:sz w:val="24"/>
                <w:highlight w:val="yellow"/>
              </w:rPr>
              <w:fldChar w:fldCharType="separate"/>
            </w:r>
            <w:r w:rsidR="00387BF3">
              <w:rPr>
                <w:noProof/>
                <w:sz w:val="24"/>
                <w:highlight w:val="yellow"/>
              </w:rPr>
              <w:t>(Type project title here. Click on and fill in yellow fields.)</w:t>
            </w:r>
            <w:r w:rsidR="00387BF3">
              <w:rPr>
                <w:sz w:val="24"/>
                <w:highlight w:val="yellow"/>
              </w:rPr>
              <w:fldChar w:fldCharType="end"/>
            </w:r>
            <w:bookmarkEnd w:id="0"/>
            <w:r>
              <w:rPr>
                <w:b/>
                <w:sz w:val="24"/>
              </w:rPr>
              <w:tab/>
            </w:r>
          </w:p>
          <w:p w:rsidR="004003A6" w:rsidRDefault="004003A6">
            <w:pPr>
              <w:ind w:left="1440" w:hanging="1440"/>
              <w:jc w:val="right"/>
              <w:rPr>
                <w:b/>
                <w:sz w:val="24"/>
              </w:rPr>
            </w:pPr>
          </w:p>
        </w:tc>
      </w:tr>
      <w:tr w:rsidR="004003A6">
        <w:trPr>
          <w:cantSplit/>
          <w:trHeight w:val="576"/>
        </w:trPr>
        <w:tc>
          <w:tcPr>
            <w:tcW w:w="5778" w:type="dxa"/>
            <w:gridSpan w:val="2"/>
          </w:tcPr>
          <w:p w:rsidR="004003A6" w:rsidRDefault="004003A6" w:rsidP="007E7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Initiation Date:</w:t>
            </w:r>
            <w:r w:rsidR="007E7744">
              <w:rPr>
                <w:b/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mm/dd/yyyy)"/>
                  </w:textInput>
                </w:ffData>
              </w:fldChar>
            </w:r>
            <w:bookmarkStart w:id="1" w:name="Text2"/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(mm/dd/yyyy)</w:t>
            </w:r>
            <w:r>
              <w:rPr>
                <w:sz w:val="24"/>
                <w:highlight w:val="yellow"/>
              </w:rPr>
              <w:fldChar w:fldCharType="end"/>
            </w:r>
            <w:bookmarkEnd w:id="1"/>
          </w:p>
        </w:tc>
        <w:tc>
          <w:tcPr>
            <w:tcW w:w="3798" w:type="dxa"/>
            <w:gridSpan w:val="2"/>
          </w:tcPr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Completion Date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mm/dd/yyyy)"/>
                  </w:textInput>
                </w:ffData>
              </w:fldChar>
            </w:r>
            <w:bookmarkStart w:id="2" w:name="Text3"/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(mm/dd/yyyy)</w:t>
            </w:r>
            <w:r>
              <w:rPr>
                <w:sz w:val="24"/>
                <w:highlight w:val="yellow"/>
              </w:rPr>
              <w:fldChar w:fldCharType="end"/>
            </w:r>
            <w:bookmarkEnd w:id="2"/>
          </w:p>
        </w:tc>
      </w:tr>
      <w:tr w:rsidR="008764BE" w:rsidTr="008764BE">
        <w:trPr>
          <w:cantSplit/>
          <w:trHeight w:val="1165"/>
        </w:trPr>
        <w:tc>
          <w:tcPr>
            <w:tcW w:w="5778" w:type="dxa"/>
            <w:gridSpan w:val="2"/>
          </w:tcPr>
          <w:p w:rsidR="008764BE" w:rsidRDefault="008764BE">
            <w:pPr>
              <w:rPr>
                <w:sz w:val="24"/>
              </w:rPr>
            </w:pPr>
            <w:r>
              <w:rPr>
                <w:b/>
                <w:sz w:val="24"/>
              </w:rPr>
              <w:t>Principal Investigator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last, first, middle initial)"/>
                  </w:textInput>
                </w:ffData>
              </w:fldChar>
            </w:r>
            <w:bookmarkStart w:id="3" w:name="Text4"/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(last, first, middle initial)</w:t>
            </w:r>
            <w:r>
              <w:rPr>
                <w:sz w:val="24"/>
                <w:highlight w:val="yellow"/>
              </w:rPr>
              <w:fldChar w:fldCharType="end"/>
            </w:r>
            <w:bookmarkEnd w:id="3"/>
          </w:p>
          <w:p w:rsidR="008764BE" w:rsidRDefault="008764BE">
            <w:pPr>
              <w:rPr>
                <w:sz w:val="24"/>
              </w:rPr>
            </w:pPr>
            <w:r>
              <w:rPr>
                <w:b/>
                <w:sz w:val="24"/>
              </w:rPr>
              <w:t>Affiliation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ept., Institution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(Dept., Institution)</w:t>
            </w:r>
            <w:r>
              <w:rPr>
                <w:sz w:val="24"/>
                <w:highlight w:val="yellow"/>
              </w:rPr>
              <w:fldChar w:fldCharType="end"/>
            </w:r>
          </w:p>
          <w:p w:rsidR="008764BE" w:rsidRDefault="008764BE">
            <w:pPr>
              <w:ind w:left="1440" w:hanging="1440"/>
              <w:rPr>
                <w:sz w:val="24"/>
              </w:rPr>
            </w:pPr>
          </w:p>
        </w:tc>
        <w:tc>
          <w:tcPr>
            <w:tcW w:w="1899" w:type="dxa"/>
          </w:tcPr>
          <w:p w:rsidR="008764BE" w:rsidRDefault="008764BE" w:rsidP="008764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Effort:</w:t>
            </w:r>
          </w:p>
          <w:p w:rsidR="008764BE" w:rsidRDefault="008764BE" w:rsidP="008764BE">
            <w:pPr>
              <w:rPr>
                <w:sz w:val="24"/>
              </w:rPr>
            </w:pPr>
            <w:r>
              <w:rPr>
                <w:b/>
                <w:sz w:val="24"/>
              </w:rPr>
              <w:t>Year 1:</w:t>
            </w:r>
            <w:r>
              <w:rPr>
                <w:sz w:val="24"/>
              </w:rPr>
              <w:t xml:space="preserve"> </w:t>
            </w:r>
            <w:bookmarkStart w:id="4" w:name="Text5"/>
            <w:r>
              <w:rPr>
                <w:sz w:val="24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helpText w:type="text" w:val="Combined effort, Sea Grant plus match for year 1."/>
                  <w:statusText w:type="text" w:val="Combined effort, Sea Grant plus match for year 1."/>
                  <w:textInput>
                    <w:default w:val="(# of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(# of)</w:t>
            </w:r>
            <w:r>
              <w:rPr>
                <w:sz w:val="24"/>
                <w:highlight w:val="yellow"/>
              </w:rPr>
              <w:fldChar w:fldCharType="end"/>
            </w:r>
            <w:bookmarkEnd w:id="4"/>
            <w:r>
              <w:rPr>
                <w:sz w:val="24"/>
              </w:rPr>
              <w:t xml:space="preserve"> months</w:t>
            </w:r>
          </w:p>
          <w:p w:rsidR="00736106" w:rsidRDefault="008764BE" w:rsidP="008764BE">
            <w:pPr>
              <w:rPr>
                <w:sz w:val="24"/>
              </w:rPr>
            </w:pPr>
            <w:r>
              <w:rPr>
                <w:b/>
                <w:sz w:val="24"/>
              </w:rPr>
              <w:t>Year 2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Combined effort, Sea Grant plus match for year 2."/>
                  <w:statusText w:type="text" w:val="Combined effort, Sea Grant plus match for year 2."/>
                  <w:textInput>
                    <w:default w:val="(# of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(# of)</w:t>
            </w:r>
            <w:r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</w:p>
          <w:p w:rsidR="008764BE" w:rsidRDefault="00736106" w:rsidP="008764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8764BE">
              <w:rPr>
                <w:b/>
                <w:sz w:val="24"/>
              </w:rPr>
              <w:t xml:space="preserve"> </w:t>
            </w:r>
          </w:p>
        </w:tc>
        <w:tc>
          <w:tcPr>
            <w:tcW w:w="1899" w:type="dxa"/>
          </w:tcPr>
          <w:p w:rsidR="008764BE" w:rsidRDefault="008764BE" w:rsidP="008764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Match Effort:</w:t>
            </w:r>
          </w:p>
          <w:p w:rsidR="008764BE" w:rsidRDefault="008764BE" w:rsidP="008764BE">
            <w:pPr>
              <w:rPr>
                <w:sz w:val="24"/>
              </w:rPr>
            </w:pPr>
            <w:r>
              <w:rPr>
                <w:b/>
                <w:sz w:val="24"/>
              </w:rPr>
              <w:t>Year 1: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helpText w:type="text" w:val="Combined effort, Sea Grant plus match for year 1."/>
                  <w:statusText w:type="text" w:val="Combined effort, Sea Grant plus match for year 1."/>
                  <w:textInput>
                    <w:default w:val="(# of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(# of)</w:t>
            </w:r>
            <w:r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</w:p>
          <w:p w:rsidR="008764BE" w:rsidRDefault="008764BE" w:rsidP="008764BE">
            <w:pPr>
              <w:rPr>
                <w:sz w:val="24"/>
              </w:rPr>
            </w:pPr>
            <w:r>
              <w:rPr>
                <w:b/>
                <w:sz w:val="24"/>
              </w:rPr>
              <w:t>Year 2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Combined effort, Sea Grant plus match for year 2."/>
                  <w:statusText w:type="text" w:val="Combined effort, Sea Grant plus match for year 2."/>
                  <w:textInput>
                    <w:default w:val="(# of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(# of)</w:t>
            </w:r>
            <w:r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</w:p>
        </w:tc>
      </w:tr>
      <w:tr w:rsidR="008764BE" w:rsidTr="006E37C5">
        <w:trPr>
          <w:cantSplit/>
          <w:trHeight w:val="1165"/>
        </w:trPr>
        <w:tc>
          <w:tcPr>
            <w:tcW w:w="5778" w:type="dxa"/>
            <w:gridSpan w:val="2"/>
          </w:tcPr>
          <w:p w:rsidR="008764BE" w:rsidRDefault="008764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Co-Principal Investigator:</w:t>
            </w:r>
            <w:bookmarkStart w:id="5" w:name="Text14"/>
            <w:r>
              <w:rPr>
                <w:sz w:val="24"/>
              </w:rPr>
              <w:t xml:space="preserve">  </w:t>
            </w:r>
            <w:r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List additional Co-Principal as appropriate.  To add additional investigators, select, copy and paste the entire appropriate row (Co-Principal or Associate Investigators).  If there are no additional Investigators, these rows can be deleted."/>
                  <w:statusText w:type="text" w:val="List additional Co-Principal as appropriate.  Press F1 for more information."/>
                  <w:textInput>
                    <w:default w:val="(last, first, middle initial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(last, first, middle initial)</w:t>
            </w:r>
            <w:r>
              <w:rPr>
                <w:sz w:val="24"/>
                <w:highlight w:val="yellow"/>
              </w:rPr>
              <w:fldChar w:fldCharType="end"/>
            </w:r>
          </w:p>
          <w:bookmarkEnd w:id="5"/>
          <w:p w:rsidR="008764BE" w:rsidRDefault="008764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Affiliation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ept., Institution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(Dept., Institution)</w:t>
            </w:r>
            <w:r>
              <w:rPr>
                <w:sz w:val="24"/>
                <w:highlight w:val="yellow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  <w:p w:rsidR="008764BE" w:rsidRDefault="008764BE">
            <w:pPr>
              <w:ind w:left="1440" w:hanging="1440"/>
              <w:rPr>
                <w:b/>
                <w:sz w:val="24"/>
              </w:rPr>
            </w:pPr>
          </w:p>
        </w:tc>
        <w:tc>
          <w:tcPr>
            <w:tcW w:w="1899" w:type="dxa"/>
          </w:tcPr>
          <w:p w:rsidR="008764BE" w:rsidRDefault="008764BE" w:rsidP="008764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Effort:</w:t>
            </w:r>
          </w:p>
          <w:p w:rsidR="008764BE" w:rsidRDefault="008764BE" w:rsidP="008764BE">
            <w:pPr>
              <w:rPr>
                <w:sz w:val="24"/>
              </w:rPr>
            </w:pPr>
            <w:r>
              <w:rPr>
                <w:b/>
                <w:sz w:val="24"/>
              </w:rPr>
              <w:t>Year 1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Combined effort, Sea Grant plus match for year 1."/>
                  <w:statusText w:type="text" w:val="Combined effort, Sea Grant plus match for year 1."/>
                  <w:textInput>
                    <w:default w:val="(# of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(# of)</w:t>
            </w:r>
            <w:r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</w:p>
          <w:p w:rsidR="00736106" w:rsidRDefault="008764BE" w:rsidP="008764BE">
            <w:pPr>
              <w:rPr>
                <w:sz w:val="24"/>
              </w:rPr>
            </w:pPr>
            <w:r>
              <w:rPr>
                <w:b/>
                <w:sz w:val="24"/>
              </w:rPr>
              <w:t>Year 2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Combined effort, Sea Grant plus match for year 2."/>
                  <w:statusText w:type="text" w:val="Combined effort, Sea Grant plus match for year 2."/>
                  <w:textInput>
                    <w:default w:val="(# of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(# of)</w:t>
            </w:r>
            <w:r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</w:p>
          <w:p w:rsidR="008764BE" w:rsidRDefault="008764BE" w:rsidP="008764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99" w:type="dxa"/>
          </w:tcPr>
          <w:p w:rsidR="007E7744" w:rsidRDefault="007E7744" w:rsidP="007E7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Match Effort:</w:t>
            </w:r>
          </w:p>
          <w:p w:rsidR="007E7744" w:rsidRDefault="007E7744" w:rsidP="007E7744">
            <w:pPr>
              <w:rPr>
                <w:sz w:val="24"/>
              </w:rPr>
            </w:pPr>
            <w:r>
              <w:rPr>
                <w:b/>
                <w:sz w:val="24"/>
              </w:rPr>
              <w:t>Year 1: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helpText w:type="text" w:val="Combined effort, Sea Grant plus match for year 1."/>
                  <w:statusText w:type="text" w:val="Combined effort, Sea Grant plus match for year 1."/>
                  <w:textInput>
                    <w:default w:val="(# of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(# of)</w:t>
            </w:r>
            <w:r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</w:p>
          <w:p w:rsidR="008764BE" w:rsidRDefault="007E7744" w:rsidP="007E7744">
            <w:pPr>
              <w:rPr>
                <w:sz w:val="24"/>
              </w:rPr>
            </w:pPr>
            <w:r>
              <w:rPr>
                <w:b/>
                <w:sz w:val="24"/>
              </w:rPr>
              <w:t>Year 2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Combined effort, Sea Grant plus match for year 2."/>
                  <w:statusText w:type="text" w:val="Combined effort, Sea Grant plus match for year 2."/>
                  <w:textInput>
                    <w:default w:val="(# of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(# of)</w:t>
            </w:r>
            <w:r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</w:p>
        </w:tc>
      </w:tr>
      <w:tr w:rsidR="007E7744" w:rsidTr="00B71F53">
        <w:trPr>
          <w:cantSplit/>
          <w:trHeight w:val="234"/>
        </w:trPr>
        <w:tc>
          <w:tcPr>
            <w:tcW w:w="5778" w:type="dxa"/>
            <w:gridSpan w:val="2"/>
          </w:tcPr>
          <w:p w:rsidR="007E7744" w:rsidRDefault="007E7744">
            <w:pPr>
              <w:rPr>
                <w:bCs/>
                <w:sz w:val="24"/>
              </w:rPr>
            </w:pPr>
            <w:r>
              <w:rPr>
                <w:bCs/>
                <w:sz w:val="24"/>
                <w:highlight w:val="yellow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Paste additional Co-Principal Investigators here"/>
                  </w:textInput>
                </w:ffData>
              </w:fldChar>
            </w:r>
            <w:bookmarkStart w:id="6" w:name="Text19"/>
            <w:r>
              <w:rPr>
                <w:bCs/>
                <w:sz w:val="24"/>
                <w:highlight w:val="yellow"/>
              </w:rPr>
              <w:instrText xml:space="preserve"> FORMTEXT </w:instrText>
            </w:r>
            <w:r>
              <w:rPr>
                <w:bCs/>
                <w:sz w:val="24"/>
                <w:highlight w:val="yellow"/>
              </w:rPr>
            </w:r>
            <w:r>
              <w:rPr>
                <w:bCs/>
                <w:sz w:val="24"/>
                <w:highlight w:val="yellow"/>
              </w:rPr>
              <w:fldChar w:fldCharType="separate"/>
            </w:r>
            <w:r>
              <w:rPr>
                <w:bCs/>
                <w:noProof/>
                <w:sz w:val="24"/>
                <w:highlight w:val="yellow"/>
              </w:rPr>
              <w:t>Paste additional Co-Principal Investigators here</w:t>
            </w:r>
            <w:r>
              <w:rPr>
                <w:bCs/>
                <w:sz w:val="24"/>
                <w:highlight w:val="yellow"/>
              </w:rPr>
              <w:fldChar w:fldCharType="end"/>
            </w:r>
            <w:bookmarkEnd w:id="6"/>
          </w:p>
        </w:tc>
        <w:tc>
          <w:tcPr>
            <w:tcW w:w="1899" w:type="dxa"/>
          </w:tcPr>
          <w:p w:rsidR="007E7744" w:rsidRDefault="007E7744">
            <w:pPr>
              <w:jc w:val="right"/>
              <w:rPr>
                <w:b/>
                <w:sz w:val="24"/>
              </w:rPr>
            </w:pPr>
          </w:p>
        </w:tc>
        <w:tc>
          <w:tcPr>
            <w:tcW w:w="1899" w:type="dxa"/>
          </w:tcPr>
          <w:p w:rsidR="007E7744" w:rsidRDefault="007E7744">
            <w:pPr>
              <w:jc w:val="right"/>
              <w:rPr>
                <w:b/>
                <w:sz w:val="24"/>
              </w:rPr>
            </w:pPr>
          </w:p>
        </w:tc>
      </w:tr>
      <w:tr w:rsidR="007E7744" w:rsidTr="000D061D">
        <w:trPr>
          <w:cantSplit/>
          <w:trHeight w:val="1035"/>
        </w:trPr>
        <w:tc>
          <w:tcPr>
            <w:tcW w:w="5778" w:type="dxa"/>
            <w:gridSpan w:val="2"/>
          </w:tcPr>
          <w:p w:rsidR="007E7744" w:rsidRDefault="007E7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Associate Investigator: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List additional Co-Principal as appropriate.  To add additional investigators, select, copy and paste the entire appropriate row (Co-Principal or Associate Investigators).  If there are no additional Investigators, these rows can be deleted."/>
                  <w:statusText w:type="text" w:val="List additional Co-Principal as appropriate.  Press F1 for more information."/>
                  <w:textInput>
                    <w:default w:val="(last, first, middle initial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(last, first, middle initial)</w:t>
            </w:r>
            <w:r>
              <w:rPr>
                <w:sz w:val="24"/>
                <w:highlight w:val="yellow"/>
              </w:rPr>
              <w:fldChar w:fldCharType="end"/>
            </w:r>
          </w:p>
          <w:p w:rsidR="007E7744" w:rsidRDefault="007E7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Affiliation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ept., Institution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(Dept., Institution)</w:t>
            </w:r>
            <w:r>
              <w:rPr>
                <w:sz w:val="24"/>
                <w:highlight w:val="yellow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  <w:p w:rsidR="007E7744" w:rsidRDefault="007E7744">
            <w:pPr>
              <w:ind w:left="1440" w:hanging="1440"/>
              <w:rPr>
                <w:b/>
                <w:sz w:val="24"/>
              </w:rPr>
            </w:pPr>
          </w:p>
        </w:tc>
        <w:tc>
          <w:tcPr>
            <w:tcW w:w="1899" w:type="dxa"/>
          </w:tcPr>
          <w:p w:rsidR="007E7744" w:rsidRDefault="007E7744" w:rsidP="007E7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Effort:</w:t>
            </w:r>
          </w:p>
          <w:p w:rsidR="007E7744" w:rsidRDefault="007E7744" w:rsidP="007E7744">
            <w:pPr>
              <w:rPr>
                <w:sz w:val="24"/>
              </w:rPr>
            </w:pPr>
            <w:r>
              <w:rPr>
                <w:b/>
                <w:sz w:val="24"/>
              </w:rPr>
              <w:t>Year 1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Combined effort, Sea Grant plus match for year 1."/>
                  <w:statusText w:type="text" w:val="Combined effort, Sea Grant plus match for year 1."/>
                  <w:textInput>
                    <w:default w:val="(# of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(# of)</w:t>
            </w:r>
            <w:r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</w:p>
          <w:p w:rsidR="00736106" w:rsidRDefault="007E7744" w:rsidP="007E7744">
            <w:pPr>
              <w:rPr>
                <w:sz w:val="24"/>
              </w:rPr>
            </w:pPr>
            <w:r>
              <w:rPr>
                <w:b/>
                <w:sz w:val="24"/>
              </w:rPr>
              <w:t>Year 2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Combined effort, Sea Grant plus match for year 2."/>
                  <w:statusText w:type="text" w:val="Combined effort, Sea Grant plus match for year 2."/>
                  <w:textInput>
                    <w:default w:val="(# of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(# of)</w:t>
            </w:r>
            <w:r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</w:p>
          <w:p w:rsidR="007E7744" w:rsidRDefault="007E7744" w:rsidP="007E7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99" w:type="dxa"/>
          </w:tcPr>
          <w:p w:rsidR="007E7744" w:rsidRDefault="007E7744" w:rsidP="007E7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Match Effort:</w:t>
            </w:r>
          </w:p>
          <w:p w:rsidR="007E7744" w:rsidRDefault="007E7744" w:rsidP="007E7744">
            <w:pPr>
              <w:rPr>
                <w:sz w:val="24"/>
              </w:rPr>
            </w:pPr>
            <w:r>
              <w:rPr>
                <w:b/>
                <w:sz w:val="24"/>
              </w:rPr>
              <w:t>Year 1: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helpText w:type="text" w:val="Combined effort, Sea Grant plus match for year 1."/>
                  <w:statusText w:type="text" w:val="Combined effort, Sea Grant plus match for year 1."/>
                  <w:textInput>
                    <w:default w:val="(# of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(# of)</w:t>
            </w:r>
            <w:r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</w:p>
          <w:p w:rsidR="007E7744" w:rsidRDefault="007E7744" w:rsidP="007E7744">
            <w:pPr>
              <w:rPr>
                <w:sz w:val="24"/>
              </w:rPr>
            </w:pPr>
            <w:r>
              <w:rPr>
                <w:b/>
                <w:sz w:val="24"/>
              </w:rPr>
              <w:t>Year 2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Combined effort, Sea Grant plus match for year 2."/>
                  <w:statusText w:type="text" w:val="Combined effort, Sea Grant plus match for year 2."/>
                  <w:textInput>
                    <w:default w:val="(# of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>
              <w:rPr>
                <w:noProof/>
                <w:sz w:val="24"/>
                <w:highlight w:val="yellow"/>
              </w:rPr>
              <w:t>(# of)</w:t>
            </w:r>
            <w:r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</w:p>
        </w:tc>
      </w:tr>
      <w:tr w:rsidR="007E7744" w:rsidTr="001E32CE">
        <w:tc>
          <w:tcPr>
            <w:tcW w:w="5778" w:type="dxa"/>
            <w:gridSpan w:val="2"/>
          </w:tcPr>
          <w:p w:rsidR="007E7744" w:rsidRDefault="007E7744">
            <w:pPr>
              <w:rPr>
                <w:bCs/>
                <w:sz w:val="24"/>
              </w:rPr>
            </w:pPr>
            <w:r>
              <w:rPr>
                <w:bCs/>
                <w:sz w:val="24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Paste additional Associate Investigators here"/>
                  </w:textInput>
                </w:ffData>
              </w:fldChar>
            </w:r>
            <w:bookmarkStart w:id="7" w:name="Text20"/>
            <w:r>
              <w:rPr>
                <w:bCs/>
                <w:sz w:val="24"/>
                <w:highlight w:val="yellow"/>
              </w:rPr>
              <w:instrText xml:space="preserve"> FORMTEXT </w:instrText>
            </w:r>
            <w:r>
              <w:rPr>
                <w:bCs/>
                <w:sz w:val="24"/>
                <w:highlight w:val="yellow"/>
              </w:rPr>
            </w:r>
            <w:r>
              <w:rPr>
                <w:bCs/>
                <w:sz w:val="24"/>
                <w:highlight w:val="yellow"/>
              </w:rPr>
              <w:fldChar w:fldCharType="separate"/>
            </w:r>
            <w:r>
              <w:rPr>
                <w:bCs/>
                <w:noProof/>
                <w:sz w:val="24"/>
                <w:highlight w:val="yellow"/>
              </w:rPr>
              <w:t>Paste additional Associate Investigators here</w:t>
            </w:r>
            <w:r>
              <w:rPr>
                <w:bCs/>
                <w:sz w:val="24"/>
                <w:highlight w:val="yellow"/>
              </w:rPr>
              <w:fldChar w:fldCharType="end"/>
            </w:r>
            <w:bookmarkEnd w:id="7"/>
          </w:p>
        </w:tc>
        <w:tc>
          <w:tcPr>
            <w:tcW w:w="1899" w:type="dxa"/>
          </w:tcPr>
          <w:p w:rsidR="007E7744" w:rsidRDefault="007E7744">
            <w:pPr>
              <w:rPr>
                <w:b/>
                <w:sz w:val="24"/>
              </w:rPr>
            </w:pPr>
          </w:p>
        </w:tc>
        <w:tc>
          <w:tcPr>
            <w:tcW w:w="1899" w:type="dxa"/>
          </w:tcPr>
          <w:p w:rsidR="007E7744" w:rsidRDefault="007E7744">
            <w:pPr>
              <w:rPr>
                <w:b/>
                <w:sz w:val="24"/>
              </w:rPr>
            </w:pPr>
          </w:p>
        </w:tc>
      </w:tr>
      <w:tr w:rsidR="004003A6">
        <w:tc>
          <w:tcPr>
            <w:tcW w:w="5302" w:type="dxa"/>
          </w:tcPr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Proposed Sea Grant Funds:</w:t>
            </w:r>
            <w:r>
              <w:rPr>
                <w:b/>
                <w:sz w:val="24"/>
              </w:rPr>
              <w:tab/>
            </w:r>
          </w:p>
          <w:p w:rsidR="004003A6" w:rsidRDefault="004003A6">
            <w:pPr>
              <w:rPr>
                <w:sz w:val="24"/>
              </w:rPr>
            </w:pPr>
            <w:r>
              <w:rPr>
                <w:b/>
                <w:sz w:val="24"/>
              </w:rPr>
              <w:t>Year 1:</w:t>
            </w:r>
            <w:r>
              <w:rPr>
                <w:sz w:val="24"/>
              </w:rPr>
              <w:t xml:space="preserve"> $</w:t>
            </w:r>
            <w:bookmarkStart w:id="8" w:name="Text21"/>
            <w:r w:rsidR="00E118FE" w:rsidRPr="00B90C81">
              <w:rPr>
                <w:sz w:val="24"/>
                <w:highlight w:val="yellow"/>
              </w:rPr>
              <w:fldChar w:fldCharType="begin">
                <w:ffData>
                  <w:name w:val="Text21"/>
                  <w:enabled/>
                  <w:calcOnExit w:val="0"/>
                  <w:helpText w:type="text" w:val="This is the grand total of funds requested for year one, for all institutions involved in this project."/>
                  <w:statusText w:type="text" w:val="This is the grand total of funds requested for year one, for all institutions involved in this project."/>
                  <w:textInput>
                    <w:default w:val="(Grand Total Y1 SG)"/>
                  </w:textInput>
                </w:ffData>
              </w:fldChar>
            </w:r>
            <w:r w:rsidR="00E118FE" w:rsidRPr="00B90C81">
              <w:rPr>
                <w:sz w:val="24"/>
                <w:highlight w:val="yellow"/>
              </w:rPr>
              <w:instrText xml:space="preserve"> FORMTEXT </w:instrText>
            </w:r>
            <w:r w:rsidR="00E118FE" w:rsidRPr="00B90C81">
              <w:rPr>
                <w:sz w:val="24"/>
                <w:highlight w:val="yellow"/>
              </w:rPr>
            </w:r>
            <w:r w:rsidR="00E118FE" w:rsidRPr="00B90C81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(Grand Total Y1 SG)</w:t>
            </w:r>
            <w:r w:rsidR="00E118FE" w:rsidRPr="00B90C81">
              <w:rPr>
                <w:sz w:val="24"/>
                <w:highlight w:val="yellow"/>
              </w:rPr>
              <w:fldChar w:fldCharType="end"/>
            </w:r>
            <w:bookmarkEnd w:id="8"/>
          </w:p>
          <w:p w:rsidR="004003A6" w:rsidRDefault="004003A6">
            <w:pPr>
              <w:rPr>
                <w:sz w:val="24"/>
              </w:rPr>
            </w:pPr>
            <w:r>
              <w:rPr>
                <w:b/>
                <w:sz w:val="24"/>
              </w:rPr>
              <w:t>Year 2:</w:t>
            </w:r>
            <w:r>
              <w:rPr>
                <w:sz w:val="24"/>
              </w:rPr>
              <w:t xml:space="preserve"> $</w:t>
            </w:r>
            <w:bookmarkStart w:id="9" w:name="Text22"/>
            <w:r w:rsidR="00D66196" w:rsidRPr="00B90C81">
              <w:rPr>
                <w:sz w:val="24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helpText w:type="text" w:val="This is the grand total of funds requested for year two, for all institutions involved in this project."/>
                  <w:statusText w:type="text" w:val="This is the grand total of funds requested for year two, for all institutions involved in this project."/>
                  <w:textInput>
                    <w:default w:val="(Grand Total Y2 SG)"/>
                  </w:textInput>
                </w:ffData>
              </w:fldChar>
            </w:r>
            <w:r w:rsidR="00D66196" w:rsidRPr="00B90C81">
              <w:rPr>
                <w:sz w:val="24"/>
                <w:highlight w:val="yellow"/>
              </w:rPr>
              <w:instrText xml:space="preserve"> FORMTEXT </w:instrText>
            </w:r>
            <w:r w:rsidR="00D66196" w:rsidRPr="00B90C81">
              <w:rPr>
                <w:sz w:val="24"/>
                <w:highlight w:val="yellow"/>
              </w:rPr>
            </w:r>
            <w:r w:rsidR="00D66196" w:rsidRPr="00B90C81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(Grand Total Y2 SG)</w:t>
            </w:r>
            <w:r w:rsidR="00D66196" w:rsidRPr="00B90C81">
              <w:rPr>
                <w:sz w:val="24"/>
                <w:highlight w:val="yellow"/>
              </w:rPr>
              <w:fldChar w:fldCharType="end"/>
            </w:r>
            <w:bookmarkEnd w:id="9"/>
          </w:p>
          <w:p w:rsidR="00736106" w:rsidRDefault="00803C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bookmarkStart w:id="10" w:name="_GoBack"/>
            <w:bookmarkEnd w:id="10"/>
          </w:p>
        </w:tc>
        <w:tc>
          <w:tcPr>
            <w:tcW w:w="4274" w:type="dxa"/>
            <w:gridSpan w:val="3"/>
          </w:tcPr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Proposed Match Funds:</w:t>
            </w:r>
          </w:p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1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$</w:t>
            </w:r>
            <w:bookmarkStart w:id="11" w:name="Text23"/>
            <w:r w:rsidR="00D66196" w:rsidRPr="00B90C81">
              <w:rPr>
                <w:sz w:val="24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helpText w:type="text" w:val="This is the grand total of matching/cost-share funds provided for year one from all institutions involved in this project."/>
                  <w:statusText w:type="text" w:val="This is the grand total of matching/cost-share funds provided for year one from all institutions involved in this project."/>
                  <w:textInput>
                    <w:default w:val="(Grant Total Y1 match)"/>
                  </w:textInput>
                </w:ffData>
              </w:fldChar>
            </w:r>
            <w:r w:rsidR="00D66196" w:rsidRPr="00B90C81">
              <w:rPr>
                <w:sz w:val="24"/>
                <w:highlight w:val="yellow"/>
              </w:rPr>
              <w:instrText xml:space="preserve"> FORMTEXT </w:instrText>
            </w:r>
            <w:r w:rsidR="00D66196" w:rsidRPr="00B90C81">
              <w:rPr>
                <w:sz w:val="24"/>
                <w:highlight w:val="yellow"/>
              </w:rPr>
            </w:r>
            <w:r w:rsidR="00D66196" w:rsidRPr="00B90C81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(Grant Total Y1 match)</w:t>
            </w:r>
            <w:r w:rsidR="00D66196" w:rsidRPr="00B90C81">
              <w:rPr>
                <w:sz w:val="24"/>
                <w:highlight w:val="yellow"/>
              </w:rPr>
              <w:fldChar w:fldCharType="end"/>
            </w:r>
            <w:bookmarkEnd w:id="11"/>
          </w:p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2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$</w:t>
            </w:r>
            <w:bookmarkStart w:id="12" w:name="Text24"/>
            <w:r w:rsidR="00D66196" w:rsidRPr="00B90C81">
              <w:rPr>
                <w:sz w:val="24"/>
                <w:highlight w:val="yellow"/>
              </w:rPr>
              <w:fldChar w:fldCharType="begin">
                <w:ffData>
                  <w:name w:val="Text24"/>
                  <w:enabled/>
                  <w:calcOnExit w:val="0"/>
                  <w:helpText w:type="text" w:val="This is the grand total of matching/cost-share funds provided for year two from all institutions involved in this project."/>
                  <w:statusText w:type="text" w:val="This is the grand total of matching/cost-share funds provided for year two from all institutions involved in this project."/>
                  <w:textInput>
                    <w:default w:val="(Grant Total Y2 match)"/>
                  </w:textInput>
                </w:ffData>
              </w:fldChar>
            </w:r>
            <w:r w:rsidR="00D66196" w:rsidRPr="00B90C81">
              <w:rPr>
                <w:sz w:val="24"/>
                <w:highlight w:val="yellow"/>
              </w:rPr>
              <w:instrText xml:space="preserve"> FORMTEXT </w:instrText>
            </w:r>
            <w:r w:rsidR="00D66196" w:rsidRPr="00B90C81">
              <w:rPr>
                <w:sz w:val="24"/>
                <w:highlight w:val="yellow"/>
              </w:rPr>
            </w:r>
            <w:r w:rsidR="00D66196" w:rsidRPr="00B90C81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(Grant Total Y2 match)</w:t>
            </w:r>
            <w:r w:rsidR="00D66196" w:rsidRPr="00B90C81">
              <w:rPr>
                <w:sz w:val="24"/>
                <w:highlight w:val="yellow"/>
              </w:rPr>
              <w:fldChar w:fldCharType="end"/>
            </w:r>
            <w:bookmarkEnd w:id="12"/>
          </w:p>
        </w:tc>
      </w:tr>
    </w:tbl>
    <w:p w:rsidR="004003A6" w:rsidRDefault="00736106">
      <w:r>
        <w:rPr>
          <w:b/>
        </w:rPr>
        <w:t>*</w:t>
      </w:r>
      <w:r>
        <w:t>Additional years can be added on the next line if needed.</w:t>
      </w:r>
    </w:p>
    <w:p w:rsidR="00736106" w:rsidRPr="00736106" w:rsidRDefault="00736106"/>
    <w:p w:rsidR="004003A6" w:rsidRDefault="004003A6">
      <w:pPr>
        <w:rPr>
          <w:sz w:val="24"/>
        </w:rPr>
      </w:pPr>
      <w:r>
        <w:rPr>
          <w:b/>
          <w:sz w:val="24"/>
        </w:rPr>
        <w:t>Keywords</w:t>
      </w:r>
      <w:r>
        <w:rPr>
          <w:b/>
          <w:bCs/>
          <w:sz w:val="24"/>
        </w:rPr>
        <w:t>:</w:t>
      </w:r>
      <w:r>
        <w:rPr>
          <w:sz w:val="24"/>
        </w:rPr>
        <w:tab/>
      </w:r>
      <w:bookmarkStart w:id="13" w:name="Text25"/>
      <w:r w:rsidR="00D66196" w:rsidRPr="00B90C81">
        <w:rPr>
          <w:sz w:val="24"/>
          <w:highlight w:val="yellow"/>
        </w:rPr>
        <w:fldChar w:fldCharType="begin">
          <w:ffData>
            <w:name w:val="Text25"/>
            <w:enabled/>
            <w:calcOnExit w:val="0"/>
            <w:helpText w:type="text" w:val="Use appropriate one- or two- word terms."/>
            <w:statusText w:type="text" w:val="Use appropriate one- or two- word terms."/>
            <w:textInput>
              <w:default w:val="(enter keywords here)"/>
            </w:textInput>
          </w:ffData>
        </w:fldChar>
      </w:r>
      <w:r w:rsidR="00D66196" w:rsidRPr="00B90C81">
        <w:rPr>
          <w:sz w:val="24"/>
          <w:highlight w:val="yellow"/>
        </w:rPr>
        <w:instrText xml:space="preserve"> FORMTEXT </w:instrText>
      </w:r>
      <w:r w:rsidR="00D66196" w:rsidRPr="00B90C81">
        <w:rPr>
          <w:sz w:val="24"/>
          <w:highlight w:val="yellow"/>
        </w:rPr>
      </w:r>
      <w:r w:rsidR="00D66196" w:rsidRPr="00B90C81">
        <w:rPr>
          <w:sz w:val="24"/>
          <w:highlight w:val="yellow"/>
        </w:rPr>
        <w:fldChar w:fldCharType="separate"/>
      </w:r>
      <w:r w:rsidR="005E6D14">
        <w:rPr>
          <w:noProof/>
          <w:sz w:val="24"/>
          <w:highlight w:val="yellow"/>
        </w:rPr>
        <w:t>(enter keywords here)</w:t>
      </w:r>
      <w:r w:rsidR="00D66196" w:rsidRPr="00B90C81">
        <w:rPr>
          <w:sz w:val="24"/>
          <w:highlight w:val="yellow"/>
        </w:rPr>
        <w:fldChar w:fldCharType="end"/>
      </w:r>
      <w:bookmarkEnd w:id="13"/>
    </w:p>
    <w:p w:rsidR="004003A6" w:rsidRDefault="004003A6">
      <w:pPr>
        <w:ind w:left="1440" w:hanging="1440"/>
        <w:rPr>
          <w:b/>
          <w:sz w:val="24"/>
        </w:rPr>
      </w:pPr>
    </w:p>
    <w:p w:rsidR="004003A6" w:rsidRDefault="004003A6">
      <w:pPr>
        <w:rPr>
          <w:sz w:val="24"/>
        </w:rPr>
      </w:pPr>
      <w:r>
        <w:rPr>
          <w:b/>
          <w:sz w:val="24"/>
        </w:rPr>
        <w:t>Objectives</w:t>
      </w:r>
      <w:r>
        <w:rPr>
          <w:b/>
          <w:bCs/>
          <w:sz w:val="24"/>
        </w:rPr>
        <w:t>:</w:t>
      </w:r>
    </w:p>
    <w:bookmarkStart w:id="14" w:name="Text26"/>
    <w:p w:rsidR="004003A6" w:rsidRDefault="003C193B">
      <w:pPr>
        <w:numPr>
          <w:ilvl w:val="0"/>
          <w:numId w:val="1"/>
        </w:numPr>
        <w:rPr>
          <w:sz w:val="24"/>
        </w:rPr>
      </w:pPr>
      <w:r w:rsidRPr="00B90C81">
        <w:rPr>
          <w:sz w:val="24"/>
          <w:highlight w:val="yellow"/>
        </w:rPr>
        <w:fldChar w:fldCharType="begin">
          <w:ffData>
            <w:name w:val="Text26"/>
            <w:enabled/>
            <w:calcOnExit w:val="0"/>
            <w:helpText w:type="text" w:val="Begin each Objective with “To” (e.g., To determine, To develop) and present them as a numerical list."/>
            <w:statusText w:type="text" w:val="Begin each Objective with “To” (e.g., To determine, To develop) and present them as a numerical list."/>
            <w:textInput>
              <w:default w:val="To... (enter objectives)"/>
            </w:textInput>
          </w:ffData>
        </w:fldChar>
      </w:r>
      <w:r w:rsidRPr="00B90C81">
        <w:rPr>
          <w:sz w:val="24"/>
          <w:highlight w:val="yellow"/>
        </w:rPr>
        <w:instrText xml:space="preserve"> FORMTEXT </w:instrText>
      </w:r>
      <w:r w:rsidRPr="00B90C81">
        <w:rPr>
          <w:sz w:val="24"/>
          <w:highlight w:val="yellow"/>
        </w:rPr>
      </w:r>
      <w:r w:rsidRPr="00B90C81">
        <w:rPr>
          <w:sz w:val="24"/>
          <w:highlight w:val="yellow"/>
        </w:rPr>
        <w:fldChar w:fldCharType="separate"/>
      </w:r>
      <w:r w:rsidR="005E6D14">
        <w:rPr>
          <w:noProof/>
          <w:sz w:val="24"/>
          <w:highlight w:val="yellow"/>
        </w:rPr>
        <w:t>To... (enter objectives)</w:t>
      </w:r>
      <w:r w:rsidRPr="00B90C81">
        <w:rPr>
          <w:sz w:val="24"/>
          <w:highlight w:val="yellow"/>
        </w:rPr>
        <w:fldChar w:fldCharType="end"/>
      </w:r>
      <w:bookmarkEnd w:id="14"/>
    </w:p>
    <w:p w:rsidR="004003A6" w:rsidRDefault="004003A6">
      <w:pPr>
        <w:rPr>
          <w:sz w:val="24"/>
        </w:rPr>
      </w:pPr>
    </w:p>
    <w:p w:rsidR="004003A6" w:rsidRDefault="004003A6">
      <w:pPr>
        <w:rPr>
          <w:sz w:val="24"/>
        </w:rPr>
      </w:pPr>
      <w:r>
        <w:rPr>
          <w:b/>
          <w:sz w:val="24"/>
        </w:rPr>
        <w:t>Methods</w:t>
      </w:r>
      <w:r>
        <w:rPr>
          <w:b/>
          <w:bCs/>
          <w:sz w:val="24"/>
        </w:rPr>
        <w:t>:</w:t>
      </w:r>
    </w:p>
    <w:bookmarkStart w:id="15" w:name="Text27"/>
    <w:p w:rsidR="004003A6" w:rsidRDefault="003C193B">
      <w:pPr>
        <w:numPr>
          <w:ilvl w:val="0"/>
          <w:numId w:val="2"/>
        </w:numPr>
        <w:rPr>
          <w:sz w:val="24"/>
        </w:rPr>
      </w:pPr>
      <w:r w:rsidRPr="00B90C81">
        <w:rPr>
          <w:sz w:val="24"/>
          <w:highlight w:val="yellow"/>
        </w:rPr>
        <w:fldChar w:fldCharType="begin">
          <w:ffData>
            <w:name w:val="Text27"/>
            <w:enabled/>
            <w:calcOnExit w:val="0"/>
            <w:helpText w:type="text" w:val="Begin each Method with a verb (e.g., Use, Measure, Culture) and present them as a numerical list"/>
            <w:statusText w:type="text" w:val="Begin each Method with a verb (e.g., Use, Measure, Culture) and present them as a numerical list"/>
            <w:textInput>
              <w:default w:val="(Click here and enter methods beginning with verbs)"/>
            </w:textInput>
          </w:ffData>
        </w:fldChar>
      </w:r>
      <w:r w:rsidRPr="00B90C81">
        <w:rPr>
          <w:sz w:val="24"/>
          <w:highlight w:val="yellow"/>
        </w:rPr>
        <w:instrText xml:space="preserve"> FORMTEXT </w:instrText>
      </w:r>
      <w:r w:rsidRPr="00B90C81">
        <w:rPr>
          <w:sz w:val="24"/>
          <w:highlight w:val="yellow"/>
        </w:rPr>
      </w:r>
      <w:r w:rsidRPr="00B90C81">
        <w:rPr>
          <w:sz w:val="24"/>
          <w:highlight w:val="yellow"/>
        </w:rPr>
        <w:fldChar w:fldCharType="separate"/>
      </w:r>
      <w:r w:rsidR="005E6D14">
        <w:rPr>
          <w:noProof/>
          <w:sz w:val="24"/>
          <w:highlight w:val="yellow"/>
        </w:rPr>
        <w:t>(Click here and enter methods beginning with verbs)</w:t>
      </w:r>
      <w:r w:rsidRPr="00B90C81">
        <w:rPr>
          <w:sz w:val="24"/>
          <w:highlight w:val="yellow"/>
        </w:rPr>
        <w:fldChar w:fldCharType="end"/>
      </w:r>
      <w:bookmarkEnd w:id="15"/>
    </w:p>
    <w:p w:rsidR="004003A6" w:rsidRDefault="004003A6">
      <w:pPr>
        <w:rPr>
          <w:sz w:val="24"/>
        </w:rPr>
      </w:pPr>
    </w:p>
    <w:p w:rsidR="004003A6" w:rsidRDefault="004003A6">
      <w:pPr>
        <w:rPr>
          <w:sz w:val="24"/>
        </w:rPr>
      </w:pPr>
      <w:r>
        <w:rPr>
          <w:b/>
          <w:sz w:val="24"/>
        </w:rPr>
        <w:t>Rationale</w:t>
      </w:r>
      <w:r>
        <w:rPr>
          <w:b/>
          <w:bCs/>
          <w:sz w:val="24"/>
        </w:rPr>
        <w:t>:</w:t>
      </w:r>
    </w:p>
    <w:p w:rsidR="004003A6" w:rsidRDefault="008D25C5">
      <w:pPr>
        <w:rPr>
          <w:sz w:val="24"/>
        </w:rPr>
      </w:pPr>
      <w:r>
        <w:rPr>
          <w:sz w:val="24"/>
          <w:highlight w:val="yellow"/>
        </w:rPr>
        <w:fldChar w:fldCharType="begin">
          <w:ffData>
            <w:name w:val="Text28"/>
            <w:enabled/>
            <w:calcOnExit w:val="0"/>
            <w:helpText w:type="text" w:val="Keep the Rationale to 10 lines or less.  Identify potential uses of project results if possible."/>
            <w:statusText w:type="text" w:val="Keep the Rationale to 10 lines or less.  Identify potential uses of project results if possible."/>
            <w:textInput>
              <w:default w:val="(300 words or less)"/>
            </w:textInput>
          </w:ffData>
        </w:fldChar>
      </w:r>
      <w:bookmarkStart w:id="16" w:name="Text28"/>
      <w:r>
        <w:rPr>
          <w:sz w:val="24"/>
          <w:highlight w:val="yellow"/>
        </w:rPr>
        <w:instrText xml:space="preserve"> FORMTEXT </w:instrText>
      </w:r>
      <w:r>
        <w:rPr>
          <w:sz w:val="24"/>
          <w:highlight w:val="yellow"/>
        </w:rPr>
      </w:r>
      <w:r>
        <w:rPr>
          <w:sz w:val="24"/>
          <w:highlight w:val="yellow"/>
        </w:rPr>
        <w:fldChar w:fldCharType="separate"/>
      </w:r>
      <w:r>
        <w:rPr>
          <w:noProof/>
          <w:sz w:val="24"/>
          <w:highlight w:val="yellow"/>
        </w:rPr>
        <w:t>(300 words or less)</w:t>
      </w:r>
      <w:r>
        <w:rPr>
          <w:sz w:val="24"/>
          <w:highlight w:val="yellow"/>
        </w:rPr>
        <w:fldChar w:fldCharType="end"/>
      </w:r>
      <w:bookmarkEnd w:id="16"/>
    </w:p>
    <w:sectPr w:rsidR="004003A6" w:rsidSect="005E6D14">
      <w:headerReference w:type="default" r:id="rId7"/>
      <w:footerReference w:type="default" r:id="rId8"/>
      <w:pgSz w:w="12240" w:h="15840" w:code="1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D2" w:rsidRDefault="002641D2">
      <w:r>
        <w:separator/>
      </w:r>
    </w:p>
  </w:endnote>
  <w:endnote w:type="continuationSeparator" w:id="0">
    <w:p w:rsidR="002641D2" w:rsidRDefault="0026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33" w:rsidRDefault="008C0333">
    <w:pPr>
      <w:pStyle w:val="Footer"/>
    </w:pPr>
    <w:r>
      <w:t xml:space="preserve">NYSG Form Version </w:t>
    </w:r>
    <w:r w:rsidR="007E7744">
      <w:t>5</w:t>
    </w:r>
    <w:r w:rsidR="00514AD8">
      <w:t>/</w:t>
    </w:r>
    <w:r w:rsidR="007E7744">
      <w:t>10</w:t>
    </w:r>
    <w:r w:rsidR="00514AD8">
      <w:t>/</w:t>
    </w:r>
    <w:r w:rsidR="00F37E75">
      <w:t>201</w:t>
    </w:r>
    <w:r w:rsidR="007E7744">
      <w:t>9</w:t>
    </w:r>
  </w:p>
  <w:p w:rsidR="008C0333" w:rsidRDefault="008C0333">
    <w:pPr>
      <w:pStyle w:val="Footer"/>
    </w:pPr>
    <w:r>
      <w:t>Information on this form may be modified by NYSG.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D2" w:rsidRDefault="002641D2">
      <w:r>
        <w:separator/>
      </w:r>
    </w:p>
  </w:footnote>
  <w:footnote w:type="continuationSeparator" w:id="0">
    <w:p w:rsidR="002641D2" w:rsidRDefault="0026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33" w:rsidRDefault="008C03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213A"/>
    <w:multiLevelType w:val="hybridMultilevel"/>
    <w:tmpl w:val="C1FEA8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E719B1"/>
    <w:multiLevelType w:val="hybridMultilevel"/>
    <w:tmpl w:val="C062F8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F3"/>
    <w:rsid w:val="00003FE9"/>
    <w:rsid w:val="00090DAD"/>
    <w:rsid w:val="00181A2A"/>
    <w:rsid w:val="00190929"/>
    <w:rsid w:val="001E2368"/>
    <w:rsid w:val="001F55F7"/>
    <w:rsid w:val="00234489"/>
    <w:rsid w:val="002641D2"/>
    <w:rsid w:val="0029171A"/>
    <w:rsid w:val="002F3BF3"/>
    <w:rsid w:val="00375225"/>
    <w:rsid w:val="00387BF3"/>
    <w:rsid w:val="003A721E"/>
    <w:rsid w:val="003C193B"/>
    <w:rsid w:val="003D108B"/>
    <w:rsid w:val="004003A6"/>
    <w:rsid w:val="00411F73"/>
    <w:rsid w:val="00434D17"/>
    <w:rsid w:val="004C31E9"/>
    <w:rsid w:val="004D6F87"/>
    <w:rsid w:val="00514AD8"/>
    <w:rsid w:val="00566B62"/>
    <w:rsid w:val="00575AFD"/>
    <w:rsid w:val="005E6D14"/>
    <w:rsid w:val="006543A8"/>
    <w:rsid w:val="006C1517"/>
    <w:rsid w:val="006F2A47"/>
    <w:rsid w:val="00721FCD"/>
    <w:rsid w:val="00736106"/>
    <w:rsid w:val="007B70CC"/>
    <w:rsid w:val="007E7744"/>
    <w:rsid w:val="00803CD6"/>
    <w:rsid w:val="008764BE"/>
    <w:rsid w:val="0088362B"/>
    <w:rsid w:val="008A4FBB"/>
    <w:rsid w:val="008C0333"/>
    <w:rsid w:val="008D25C5"/>
    <w:rsid w:val="00927990"/>
    <w:rsid w:val="00940E82"/>
    <w:rsid w:val="00A36E5C"/>
    <w:rsid w:val="00AC0B5E"/>
    <w:rsid w:val="00B15876"/>
    <w:rsid w:val="00B90C81"/>
    <w:rsid w:val="00BA05A9"/>
    <w:rsid w:val="00BC438E"/>
    <w:rsid w:val="00BF0995"/>
    <w:rsid w:val="00C80283"/>
    <w:rsid w:val="00CF0D70"/>
    <w:rsid w:val="00D540C9"/>
    <w:rsid w:val="00D66196"/>
    <w:rsid w:val="00D72B6E"/>
    <w:rsid w:val="00D9368A"/>
    <w:rsid w:val="00DA58D2"/>
    <w:rsid w:val="00E118FE"/>
    <w:rsid w:val="00E36A55"/>
    <w:rsid w:val="00E46D6B"/>
    <w:rsid w:val="00E7593B"/>
    <w:rsid w:val="00E8470C"/>
    <w:rsid w:val="00F37E75"/>
    <w:rsid w:val="00F4161C"/>
    <w:rsid w:val="00F67CE2"/>
    <w:rsid w:val="00F808AC"/>
    <w:rsid w:val="00FC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22A05"/>
  <w15:chartTrackingRefBased/>
  <w15:docId w15:val="{2A7D02E3-6B67-4F92-8A3C-D34FC832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2F3BF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81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RECORD FORM</vt:lpstr>
    </vt:vector>
  </TitlesOfParts>
  <Company>New York Sea Grant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RECORD FORM</dc:title>
  <dc:subject/>
  <dc:creator>Stefanie Massucci</dc:creator>
  <cp:keywords/>
  <dc:description/>
  <cp:lastModifiedBy>Lane Smith</cp:lastModifiedBy>
  <cp:revision>3</cp:revision>
  <cp:lastPrinted>2005-04-21T14:04:00Z</cp:lastPrinted>
  <dcterms:created xsi:type="dcterms:W3CDTF">2019-05-10T15:42:00Z</dcterms:created>
  <dcterms:modified xsi:type="dcterms:W3CDTF">2019-05-10T18:30:00Z</dcterms:modified>
</cp:coreProperties>
</file>